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r w:rsidR="00932785">
        <w:rPr>
          <w:b/>
        </w:rPr>
        <w:t xml:space="preserve">Gresham </w:t>
      </w:r>
      <w:r w:rsidR="00B210AF">
        <w:rPr>
          <w:b/>
        </w:rPr>
        <w:t>Parish Council</w:t>
      </w:r>
    </w:p>
    <w:p w:rsidR="009B43A4" w:rsidRDefault="00B210AF" w:rsidP="00B210AF">
      <w:pPr>
        <w:spacing w:after="0"/>
        <w:jc w:val="both"/>
        <w:rPr>
          <w:b/>
        </w:rPr>
      </w:pPr>
      <w:r>
        <w:rPr>
          <w:b/>
        </w:rPr>
        <w:t>Explanation of significant</w:t>
      </w:r>
      <w:r w:rsidR="00E35AF9">
        <w:rPr>
          <w:b/>
        </w:rPr>
        <w:t xml:space="preserve"> (over 15%)</w:t>
      </w:r>
      <w:r w:rsidR="007661A9">
        <w:rPr>
          <w:b/>
        </w:rPr>
        <w:t xml:space="preserve"> variances in the Accounting S</w:t>
      </w:r>
      <w:r w:rsidR="005F3618">
        <w:rPr>
          <w:b/>
        </w:rPr>
        <w:t>tatements – Section 2</w:t>
      </w:r>
    </w:p>
    <w:p w:rsidR="00C579F4" w:rsidRDefault="00C579F4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980"/>
        <w:gridCol w:w="1009"/>
        <w:gridCol w:w="1017"/>
        <w:gridCol w:w="4811"/>
      </w:tblGrid>
      <w:tr w:rsidR="002B65CF" w:rsidTr="00B210AF">
        <w:tc>
          <w:tcPr>
            <w:tcW w:w="0" w:type="auto"/>
          </w:tcPr>
          <w:p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:rsidR="0089384F" w:rsidRPr="00B210AF" w:rsidRDefault="0089384F" w:rsidP="00893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89384F" w:rsidRPr="00B210AF" w:rsidRDefault="0089384F" w:rsidP="0089384F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  <w:p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  <w:rPr>
                <w:b/>
              </w:rPr>
            </w:pPr>
            <w:r>
              <w:rPr>
                <w:b/>
              </w:rPr>
              <w:t>2022/22</w:t>
            </w:r>
          </w:p>
          <w:p w:rsidR="006A6266" w:rsidRPr="00B210AF" w:rsidRDefault="006A6266" w:rsidP="0089384F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0" w:type="auto"/>
          </w:tcPr>
          <w:p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:rsidR="0089384F" w:rsidRPr="00B210AF" w:rsidRDefault="0089384F" w:rsidP="0089384F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:rsidR="0089384F" w:rsidRPr="00E35AF9" w:rsidRDefault="0089384F" w:rsidP="0089384F">
            <w:pPr>
              <w:jc w:val="both"/>
              <w:rPr>
                <w:b/>
                <w:sz w:val="18"/>
                <w:szCs w:val="18"/>
              </w:rPr>
            </w:pPr>
            <w:r w:rsidRPr="00E35AF9">
              <w:rPr>
                <w:b/>
                <w:sz w:val="18"/>
                <w:szCs w:val="18"/>
              </w:rPr>
              <w:t>(please include monetary values (to nearest £10)</w:t>
            </w:r>
          </w:p>
        </w:tc>
      </w:tr>
      <w:tr w:rsidR="002B65CF" w:rsidTr="00B210AF">
        <w:tc>
          <w:tcPr>
            <w:tcW w:w="0" w:type="auto"/>
          </w:tcPr>
          <w:p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:rsidR="0089384F" w:rsidRPr="00B210AF" w:rsidRDefault="0089384F" w:rsidP="0089384F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  <w:r>
              <w:t>7,350</w:t>
            </w:r>
          </w:p>
        </w:tc>
        <w:tc>
          <w:tcPr>
            <w:tcW w:w="0" w:type="auto"/>
          </w:tcPr>
          <w:p w:rsidR="0089384F" w:rsidRDefault="006A6266" w:rsidP="0089384F">
            <w:pPr>
              <w:jc w:val="center"/>
            </w:pPr>
            <w:r>
              <w:t>7500</w:t>
            </w:r>
          </w:p>
        </w:tc>
        <w:tc>
          <w:tcPr>
            <w:tcW w:w="0" w:type="auto"/>
          </w:tcPr>
          <w:p w:rsidR="0089384F" w:rsidRDefault="00031B90" w:rsidP="0089384F">
            <w:pPr>
              <w:jc w:val="center"/>
            </w:pPr>
            <w:r>
              <w:t>+150</w:t>
            </w:r>
          </w:p>
        </w:tc>
        <w:tc>
          <w:tcPr>
            <w:tcW w:w="0" w:type="auto"/>
          </w:tcPr>
          <w:p w:rsidR="0089384F" w:rsidRPr="00D44179" w:rsidRDefault="0089384F" w:rsidP="0089384F">
            <w:pPr>
              <w:jc w:val="both"/>
            </w:pPr>
            <w:r>
              <w:t>Less than 15%</w:t>
            </w:r>
          </w:p>
        </w:tc>
      </w:tr>
      <w:tr w:rsidR="002B65CF" w:rsidTr="00B210AF">
        <w:tc>
          <w:tcPr>
            <w:tcW w:w="0" w:type="auto"/>
          </w:tcPr>
          <w:p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:rsidR="0089384F" w:rsidRPr="00B210AF" w:rsidRDefault="0089384F" w:rsidP="0089384F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  <w:r>
              <w:t>10,994</w:t>
            </w:r>
          </w:p>
        </w:tc>
        <w:tc>
          <w:tcPr>
            <w:tcW w:w="0" w:type="auto"/>
          </w:tcPr>
          <w:p w:rsidR="0089384F" w:rsidRDefault="006A6266" w:rsidP="0089384F">
            <w:pPr>
              <w:jc w:val="center"/>
            </w:pPr>
            <w:r>
              <w:t>2086</w:t>
            </w:r>
          </w:p>
        </w:tc>
        <w:tc>
          <w:tcPr>
            <w:tcW w:w="0" w:type="auto"/>
          </w:tcPr>
          <w:p w:rsidR="0089384F" w:rsidRDefault="00031B90" w:rsidP="0089384F">
            <w:pPr>
              <w:jc w:val="center"/>
            </w:pPr>
            <w:r>
              <w:t>-8908</w:t>
            </w:r>
          </w:p>
        </w:tc>
        <w:tc>
          <w:tcPr>
            <w:tcW w:w="0" w:type="auto"/>
          </w:tcPr>
          <w:p w:rsidR="00177523" w:rsidRPr="008818B3" w:rsidRDefault="00031B90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  <w:u w:val="single"/>
              </w:rPr>
              <w:t>2021/</w:t>
            </w:r>
            <w:r w:rsidRPr="008818B3">
              <w:rPr>
                <w:sz w:val="20"/>
                <w:szCs w:val="20"/>
              </w:rPr>
              <w:t xml:space="preserve">2 </w:t>
            </w:r>
          </w:p>
          <w:p w:rsidR="0089384F" w:rsidRPr="008818B3" w:rsidRDefault="00177523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L</w:t>
            </w:r>
            <w:r w:rsidR="00031B90" w:rsidRPr="008818B3">
              <w:rPr>
                <w:sz w:val="20"/>
                <w:szCs w:val="20"/>
              </w:rPr>
              <w:t>ess</w:t>
            </w:r>
            <w:r w:rsidRPr="008818B3">
              <w:rPr>
                <w:sz w:val="20"/>
                <w:szCs w:val="20"/>
              </w:rPr>
              <w:t xml:space="preserve">: </w:t>
            </w:r>
            <w:r w:rsidR="00031B90" w:rsidRPr="008818B3">
              <w:rPr>
                <w:sz w:val="20"/>
                <w:szCs w:val="20"/>
              </w:rPr>
              <w:t xml:space="preserve"> </w:t>
            </w:r>
            <w:r w:rsidR="00CF10D9" w:rsidRPr="008818B3">
              <w:rPr>
                <w:sz w:val="20"/>
                <w:szCs w:val="20"/>
              </w:rPr>
              <w:t xml:space="preserve">£10,000 </w:t>
            </w:r>
            <w:proofErr w:type="spellStart"/>
            <w:r w:rsidR="00031B90" w:rsidRPr="008818B3">
              <w:rPr>
                <w:sz w:val="20"/>
                <w:szCs w:val="20"/>
              </w:rPr>
              <w:t>C</w:t>
            </w:r>
            <w:r w:rsidR="0089384F" w:rsidRPr="008818B3">
              <w:rPr>
                <w:sz w:val="20"/>
                <w:szCs w:val="20"/>
              </w:rPr>
              <w:t>ovid</w:t>
            </w:r>
            <w:proofErr w:type="spellEnd"/>
            <w:r w:rsidR="00CF10D9" w:rsidRPr="008818B3">
              <w:rPr>
                <w:sz w:val="20"/>
                <w:szCs w:val="20"/>
              </w:rPr>
              <w:t xml:space="preserve"> grant </w:t>
            </w:r>
          </w:p>
          <w:p w:rsidR="00CF10D9" w:rsidRPr="008818B3" w:rsidRDefault="00CF10D9" w:rsidP="0089384F">
            <w:pPr>
              <w:jc w:val="both"/>
              <w:rPr>
                <w:b/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 xml:space="preserve">           £63 V. Hall water rates  </w:t>
            </w:r>
            <w:r w:rsidR="009A35D1">
              <w:rPr>
                <w:b/>
                <w:sz w:val="20"/>
                <w:szCs w:val="20"/>
              </w:rPr>
              <w:t>Total £10</w:t>
            </w:r>
            <w:r w:rsidRPr="008818B3">
              <w:rPr>
                <w:b/>
                <w:sz w:val="20"/>
                <w:szCs w:val="20"/>
              </w:rPr>
              <w:t>063</w:t>
            </w:r>
          </w:p>
          <w:p w:rsidR="0089384F" w:rsidRPr="008818B3" w:rsidRDefault="0089384F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  <w:u w:val="single"/>
              </w:rPr>
              <w:t>Compensating variances</w:t>
            </w:r>
            <w:r w:rsidRPr="008818B3">
              <w:rPr>
                <w:sz w:val="20"/>
                <w:szCs w:val="20"/>
              </w:rPr>
              <w:t>:</w:t>
            </w:r>
          </w:p>
          <w:p w:rsidR="00177523" w:rsidRPr="008818B3" w:rsidRDefault="00177523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 xml:space="preserve">Add: £500 donation </w:t>
            </w:r>
          </w:p>
          <w:p w:rsidR="00177523" w:rsidRPr="008818B3" w:rsidRDefault="00177523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 xml:space="preserve">          £400 uncashed cheque</w:t>
            </w:r>
          </w:p>
          <w:p w:rsidR="00CF10D9" w:rsidRDefault="00177523" w:rsidP="00CF10D9">
            <w:pPr>
              <w:jc w:val="both"/>
              <w:rPr>
                <w:b/>
              </w:rPr>
            </w:pPr>
            <w:r w:rsidRPr="008818B3">
              <w:rPr>
                <w:b/>
                <w:sz w:val="20"/>
                <w:szCs w:val="20"/>
              </w:rPr>
              <w:t xml:space="preserve">          </w:t>
            </w:r>
            <w:r w:rsidRPr="008818B3">
              <w:rPr>
                <w:sz w:val="20"/>
                <w:szCs w:val="20"/>
              </w:rPr>
              <w:t>£258 more VAT</w:t>
            </w:r>
            <w:r w:rsidR="00CF10D9" w:rsidRPr="008818B3">
              <w:rPr>
                <w:sz w:val="20"/>
                <w:szCs w:val="20"/>
              </w:rPr>
              <w:t xml:space="preserve"> claimed  </w:t>
            </w:r>
            <w:r w:rsidR="009A35D1">
              <w:rPr>
                <w:b/>
                <w:sz w:val="20"/>
                <w:szCs w:val="20"/>
              </w:rPr>
              <w:t>Total £1</w:t>
            </w:r>
            <w:r w:rsidRPr="008818B3">
              <w:rPr>
                <w:b/>
                <w:sz w:val="20"/>
                <w:szCs w:val="20"/>
              </w:rPr>
              <w:t>158</w:t>
            </w:r>
          </w:p>
          <w:p w:rsidR="00CF10D9" w:rsidRPr="003C2BDA" w:rsidRDefault="009A35D1" w:rsidP="00CF10D9">
            <w:pPr>
              <w:jc w:val="both"/>
              <w:rPr>
                <w:b/>
              </w:rPr>
            </w:pPr>
            <w:r>
              <w:rPr>
                <w:b/>
              </w:rPr>
              <w:t>£10</w:t>
            </w:r>
            <w:r w:rsidR="00DE58D3">
              <w:rPr>
                <w:b/>
              </w:rPr>
              <w:t>,</w:t>
            </w:r>
            <w:r>
              <w:rPr>
                <w:b/>
              </w:rPr>
              <w:t xml:space="preserve">063 - £1158 = </w:t>
            </w:r>
            <w:r w:rsidR="00030B0D">
              <w:rPr>
                <w:b/>
              </w:rPr>
              <w:t>-</w:t>
            </w:r>
            <w:r>
              <w:rPr>
                <w:b/>
              </w:rPr>
              <w:t>£8</w:t>
            </w:r>
            <w:r w:rsidR="00CF10D9">
              <w:rPr>
                <w:b/>
              </w:rPr>
              <w:t>905</w:t>
            </w:r>
          </w:p>
        </w:tc>
      </w:tr>
      <w:tr w:rsidR="002B65CF" w:rsidTr="00B210AF">
        <w:tc>
          <w:tcPr>
            <w:tcW w:w="0" w:type="auto"/>
          </w:tcPr>
          <w:p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:rsidR="0089384F" w:rsidRDefault="0089384F" w:rsidP="0089384F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  <w:r>
              <w:t>2,446</w:t>
            </w:r>
          </w:p>
        </w:tc>
        <w:tc>
          <w:tcPr>
            <w:tcW w:w="0" w:type="auto"/>
          </w:tcPr>
          <w:p w:rsidR="0089384F" w:rsidRDefault="006A6266" w:rsidP="0089384F">
            <w:pPr>
              <w:jc w:val="center"/>
            </w:pPr>
            <w:r>
              <w:t>2724</w:t>
            </w:r>
          </w:p>
        </w:tc>
        <w:tc>
          <w:tcPr>
            <w:tcW w:w="0" w:type="auto"/>
          </w:tcPr>
          <w:p w:rsidR="0089384F" w:rsidRDefault="00031B90" w:rsidP="0089384F">
            <w:pPr>
              <w:jc w:val="center"/>
            </w:pPr>
            <w:r>
              <w:t>+278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both"/>
            </w:pPr>
            <w:r>
              <w:t>Less than 15%</w:t>
            </w:r>
          </w:p>
          <w:p w:rsidR="0089384F" w:rsidRDefault="0089384F" w:rsidP="0089384F">
            <w:pPr>
              <w:jc w:val="both"/>
            </w:pPr>
          </w:p>
          <w:p w:rsidR="0089384F" w:rsidRPr="00E26ECB" w:rsidRDefault="0089384F" w:rsidP="0089384F">
            <w:pPr>
              <w:jc w:val="both"/>
            </w:pPr>
          </w:p>
        </w:tc>
      </w:tr>
      <w:tr w:rsidR="002B65CF" w:rsidTr="00B210AF">
        <w:tc>
          <w:tcPr>
            <w:tcW w:w="0" w:type="auto"/>
          </w:tcPr>
          <w:p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:rsidR="0089384F" w:rsidRDefault="0089384F" w:rsidP="0089384F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89384F" w:rsidRDefault="006A6266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89384F" w:rsidRDefault="00031B90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89384F" w:rsidRDefault="0089384F" w:rsidP="0089384F">
            <w:pPr>
              <w:tabs>
                <w:tab w:val="left" w:pos="2925"/>
              </w:tabs>
            </w:pPr>
            <w:r>
              <w:t>N.A.</w:t>
            </w:r>
          </w:p>
          <w:p w:rsidR="0089384F" w:rsidRDefault="0089384F" w:rsidP="0089384F">
            <w:pPr>
              <w:tabs>
                <w:tab w:val="left" w:pos="2925"/>
              </w:tabs>
            </w:pPr>
          </w:p>
          <w:p w:rsidR="0089384F" w:rsidRDefault="0089384F" w:rsidP="0089384F">
            <w:pPr>
              <w:tabs>
                <w:tab w:val="left" w:pos="2925"/>
              </w:tabs>
            </w:pPr>
          </w:p>
          <w:p w:rsidR="0089384F" w:rsidRDefault="0089384F" w:rsidP="0089384F">
            <w:pPr>
              <w:tabs>
                <w:tab w:val="left" w:pos="2925"/>
              </w:tabs>
            </w:pPr>
          </w:p>
          <w:p w:rsidR="0089384F" w:rsidRPr="0065733F" w:rsidRDefault="0089384F" w:rsidP="0089384F">
            <w:pPr>
              <w:tabs>
                <w:tab w:val="left" w:pos="2925"/>
              </w:tabs>
            </w:pPr>
          </w:p>
        </w:tc>
      </w:tr>
      <w:tr w:rsidR="002B65CF" w:rsidTr="0065733F">
        <w:trPr>
          <w:trHeight w:val="916"/>
        </w:trPr>
        <w:tc>
          <w:tcPr>
            <w:tcW w:w="0" w:type="auto"/>
          </w:tcPr>
          <w:p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:rsidR="0089384F" w:rsidRDefault="0089384F" w:rsidP="0089384F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  <w:r>
              <w:t>5,435</w:t>
            </w:r>
          </w:p>
        </w:tc>
        <w:tc>
          <w:tcPr>
            <w:tcW w:w="0" w:type="auto"/>
          </w:tcPr>
          <w:p w:rsidR="0089384F" w:rsidRDefault="00BB15B4" w:rsidP="0089384F">
            <w:pPr>
              <w:jc w:val="center"/>
            </w:pPr>
            <w:r>
              <w:t>9630</w:t>
            </w:r>
          </w:p>
        </w:tc>
        <w:tc>
          <w:tcPr>
            <w:tcW w:w="0" w:type="auto"/>
          </w:tcPr>
          <w:p w:rsidR="0089384F" w:rsidRDefault="00BB15B4" w:rsidP="0089384F">
            <w:pPr>
              <w:jc w:val="center"/>
            </w:pPr>
            <w:r w:rsidRPr="00BB15B4">
              <w:t>+4195</w:t>
            </w:r>
          </w:p>
        </w:tc>
        <w:tc>
          <w:tcPr>
            <w:tcW w:w="0" w:type="auto"/>
          </w:tcPr>
          <w:p w:rsidR="0089384F" w:rsidRPr="008818B3" w:rsidRDefault="00D83E39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2021-22</w:t>
            </w:r>
          </w:p>
          <w:p w:rsidR="008818B3" w:rsidRPr="008818B3" w:rsidRDefault="008818B3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Add:</w:t>
            </w:r>
          </w:p>
          <w:p w:rsidR="00D83E39" w:rsidRPr="008818B3" w:rsidRDefault="00D83E39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 xml:space="preserve">£2899 more spent on </w:t>
            </w:r>
            <w:r w:rsidR="002B65CF">
              <w:rPr>
                <w:sz w:val="20"/>
                <w:szCs w:val="20"/>
              </w:rPr>
              <w:t xml:space="preserve">Village </w:t>
            </w:r>
            <w:r w:rsidRPr="008818B3">
              <w:rPr>
                <w:sz w:val="20"/>
                <w:szCs w:val="20"/>
              </w:rPr>
              <w:t>Park</w:t>
            </w:r>
          </w:p>
          <w:p w:rsidR="00D83E39" w:rsidRPr="008818B3" w:rsidRDefault="00D83E39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£625 more spent on donations</w:t>
            </w:r>
            <w:r w:rsidR="009A35D1">
              <w:rPr>
                <w:sz w:val="20"/>
                <w:szCs w:val="20"/>
              </w:rPr>
              <w:t xml:space="preserve"> </w:t>
            </w:r>
          </w:p>
          <w:p w:rsidR="00D83E39" w:rsidRPr="008818B3" w:rsidRDefault="00D83E39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£499 higher VAT paid</w:t>
            </w:r>
          </w:p>
          <w:p w:rsidR="00D83E39" w:rsidRPr="008818B3" w:rsidRDefault="008818B3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£276 more paid on Playing Field expenses</w:t>
            </w:r>
          </w:p>
          <w:p w:rsidR="008818B3" w:rsidRPr="008818B3" w:rsidRDefault="008818B3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£20 higher insurance</w:t>
            </w:r>
          </w:p>
          <w:p w:rsidR="008818B3" w:rsidRPr="008818B3" w:rsidRDefault="008818B3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Total £4319</w:t>
            </w:r>
          </w:p>
          <w:p w:rsidR="008818B3" w:rsidRPr="008818B3" w:rsidRDefault="008818B3" w:rsidP="00893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c</w:t>
            </w:r>
            <w:r w:rsidRPr="008818B3">
              <w:rPr>
                <w:sz w:val="20"/>
                <w:szCs w:val="20"/>
              </w:rPr>
              <w:t>ompensating variances:</w:t>
            </w:r>
          </w:p>
          <w:p w:rsidR="008818B3" w:rsidRPr="008818B3" w:rsidRDefault="008818B3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£123 less on office expenses</w:t>
            </w:r>
          </w:p>
          <w:p w:rsidR="00D83E39" w:rsidRPr="008818B3" w:rsidRDefault="008818B3" w:rsidP="0089384F">
            <w:pPr>
              <w:jc w:val="both"/>
              <w:rPr>
                <w:sz w:val="20"/>
                <w:szCs w:val="20"/>
              </w:rPr>
            </w:pPr>
            <w:r w:rsidRPr="008818B3">
              <w:rPr>
                <w:sz w:val="20"/>
                <w:szCs w:val="20"/>
              </w:rPr>
              <w:t>Total  £123</w:t>
            </w:r>
          </w:p>
          <w:p w:rsidR="008818B3" w:rsidRDefault="008818B3" w:rsidP="0089384F">
            <w:pPr>
              <w:jc w:val="both"/>
              <w:rPr>
                <w:b/>
                <w:sz w:val="20"/>
                <w:szCs w:val="20"/>
              </w:rPr>
            </w:pPr>
            <w:r w:rsidRPr="008818B3">
              <w:rPr>
                <w:b/>
                <w:sz w:val="20"/>
                <w:szCs w:val="20"/>
              </w:rPr>
              <w:t>Totals £4319 - £123 = +£4196</w:t>
            </w:r>
          </w:p>
          <w:p w:rsidR="00030B0D" w:rsidRPr="008818B3" w:rsidRDefault="00030B0D" w:rsidP="0089384F">
            <w:pPr>
              <w:jc w:val="both"/>
              <w:rPr>
                <w:b/>
                <w:color w:val="FF0000"/>
              </w:rPr>
            </w:pPr>
          </w:p>
        </w:tc>
      </w:tr>
      <w:tr w:rsidR="002B65CF" w:rsidTr="00DE58D3">
        <w:trPr>
          <w:trHeight w:val="2923"/>
        </w:trPr>
        <w:tc>
          <w:tcPr>
            <w:tcW w:w="0" w:type="auto"/>
          </w:tcPr>
          <w:p w:rsidR="0089384F" w:rsidRDefault="0089384F" w:rsidP="0089384F">
            <w:pPr>
              <w:jc w:val="center"/>
            </w:pPr>
            <w:r>
              <w:rPr>
                <w:b/>
              </w:rPr>
              <w:t>Box 7</w:t>
            </w:r>
          </w:p>
          <w:p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:rsidR="0089384F" w:rsidRPr="00B210AF" w:rsidRDefault="0089384F" w:rsidP="0089384F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  <w:r>
              <w:t>17,377</w:t>
            </w:r>
          </w:p>
        </w:tc>
        <w:tc>
          <w:tcPr>
            <w:tcW w:w="0" w:type="auto"/>
          </w:tcPr>
          <w:p w:rsidR="0089384F" w:rsidRDefault="00BB15B4" w:rsidP="0089384F">
            <w:pPr>
              <w:jc w:val="center"/>
            </w:pPr>
            <w:r>
              <w:t>14,609</w:t>
            </w:r>
          </w:p>
        </w:tc>
        <w:tc>
          <w:tcPr>
            <w:tcW w:w="0" w:type="auto"/>
          </w:tcPr>
          <w:p w:rsidR="0089384F" w:rsidRDefault="00BB15B4" w:rsidP="006A6266">
            <w:pPr>
              <w:jc w:val="center"/>
            </w:pPr>
            <w:r>
              <w:t>-2768</w:t>
            </w:r>
          </w:p>
          <w:p w:rsidR="00031B90" w:rsidRDefault="00031B90" w:rsidP="006A6266">
            <w:pPr>
              <w:jc w:val="center"/>
            </w:pPr>
          </w:p>
        </w:tc>
        <w:tc>
          <w:tcPr>
            <w:tcW w:w="0" w:type="auto"/>
          </w:tcPr>
          <w:p w:rsidR="00031B90" w:rsidRPr="009A35D1" w:rsidRDefault="0089384F" w:rsidP="0089384F">
            <w:pPr>
              <w:jc w:val="both"/>
              <w:rPr>
                <w:sz w:val="16"/>
                <w:szCs w:val="16"/>
              </w:rPr>
            </w:pPr>
            <w:r w:rsidRPr="00742DF4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:rsidR="002B65CF" w:rsidRDefault="002B65CF" w:rsidP="00893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boxes 3 and 6.  </w:t>
            </w:r>
          </w:p>
          <w:p w:rsidR="002B65CF" w:rsidRDefault="002B65CF" w:rsidP="0089384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£1145 saved on 2021-2 Budget for Precept. Payment for improvements to Village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Park not included in Budget as paid from fund raising, donations and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grant, therefore lower balance to carry forward.</w:t>
            </w:r>
          </w:p>
          <w:p w:rsidR="0089384F" w:rsidRPr="009A35D1" w:rsidRDefault="0089384F" w:rsidP="0089384F">
            <w:pPr>
              <w:jc w:val="both"/>
              <w:rPr>
                <w:sz w:val="20"/>
                <w:szCs w:val="20"/>
              </w:rPr>
            </w:pPr>
            <w:r w:rsidRPr="009A35D1">
              <w:rPr>
                <w:sz w:val="20"/>
                <w:szCs w:val="20"/>
                <w:u w:val="single"/>
              </w:rPr>
              <w:t>Earmarked Reserves</w:t>
            </w:r>
            <w:r w:rsidRPr="009A35D1">
              <w:rPr>
                <w:sz w:val="20"/>
                <w:szCs w:val="20"/>
              </w:rPr>
              <w:t>:</w:t>
            </w:r>
          </w:p>
          <w:p w:rsidR="0089384F" w:rsidRPr="009A35D1" w:rsidRDefault="0089384F" w:rsidP="0089384F">
            <w:pPr>
              <w:jc w:val="both"/>
              <w:rPr>
                <w:sz w:val="20"/>
                <w:szCs w:val="20"/>
              </w:rPr>
            </w:pPr>
            <w:r w:rsidRPr="009A35D1">
              <w:rPr>
                <w:sz w:val="20"/>
                <w:szCs w:val="20"/>
              </w:rPr>
              <w:t>Computer £366</w:t>
            </w:r>
          </w:p>
          <w:p w:rsidR="0089384F" w:rsidRPr="009A35D1" w:rsidRDefault="004B0D43" w:rsidP="0089384F">
            <w:pPr>
              <w:jc w:val="both"/>
              <w:rPr>
                <w:sz w:val="20"/>
                <w:szCs w:val="20"/>
              </w:rPr>
            </w:pPr>
            <w:r w:rsidRPr="009A35D1">
              <w:rPr>
                <w:sz w:val="20"/>
                <w:szCs w:val="20"/>
              </w:rPr>
              <w:t>Elections £1,900</w:t>
            </w:r>
          </w:p>
          <w:p w:rsidR="004B0D43" w:rsidRPr="009A35D1" w:rsidRDefault="004B0D43" w:rsidP="0089384F">
            <w:pPr>
              <w:jc w:val="both"/>
              <w:rPr>
                <w:sz w:val="20"/>
                <w:szCs w:val="20"/>
              </w:rPr>
            </w:pPr>
            <w:r w:rsidRPr="009A35D1">
              <w:rPr>
                <w:sz w:val="20"/>
                <w:szCs w:val="20"/>
              </w:rPr>
              <w:t>Defibrillator £50</w:t>
            </w:r>
          </w:p>
          <w:p w:rsidR="004B0D43" w:rsidRPr="009A35D1" w:rsidRDefault="0089384F" w:rsidP="0089384F">
            <w:pPr>
              <w:tabs>
                <w:tab w:val="left" w:pos="3330"/>
              </w:tabs>
              <w:jc w:val="both"/>
              <w:rPr>
                <w:sz w:val="20"/>
                <w:szCs w:val="20"/>
              </w:rPr>
            </w:pPr>
            <w:r w:rsidRPr="009A35D1">
              <w:rPr>
                <w:sz w:val="20"/>
                <w:szCs w:val="20"/>
              </w:rPr>
              <w:t xml:space="preserve">Park </w:t>
            </w:r>
            <w:r w:rsidR="004B0D43" w:rsidRPr="009A35D1">
              <w:rPr>
                <w:sz w:val="20"/>
                <w:szCs w:val="20"/>
              </w:rPr>
              <w:t>£6,257</w:t>
            </w:r>
          </w:p>
          <w:p w:rsidR="0089384F" w:rsidRPr="009A35D1" w:rsidRDefault="008818B3" w:rsidP="0089384F">
            <w:pPr>
              <w:tabs>
                <w:tab w:val="left" w:pos="3330"/>
              </w:tabs>
              <w:jc w:val="both"/>
              <w:rPr>
                <w:sz w:val="20"/>
                <w:szCs w:val="20"/>
              </w:rPr>
            </w:pPr>
            <w:r w:rsidRPr="009A35D1">
              <w:rPr>
                <w:sz w:val="20"/>
                <w:szCs w:val="20"/>
              </w:rPr>
              <w:t>Noticeboard £43</w:t>
            </w:r>
            <w:r w:rsidR="004B0D43" w:rsidRPr="009A35D1">
              <w:rPr>
                <w:sz w:val="20"/>
                <w:szCs w:val="20"/>
              </w:rPr>
              <w:t>5</w:t>
            </w:r>
            <w:r w:rsidR="0089384F" w:rsidRPr="009A35D1">
              <w:rPr>
                <w:sz w:val="20"/>
                <w:szCs w:val="20"/>
              </w:rPr>
              <w:tab/>
            </w:r>
          </w:p>
          <w:p w:rsidR="0089384F" w:rsidRPr="009A35D1" w:rsidRDefault="004B0D43" w:rsidP="0089384F">
            <w:pPr>
              <w:jc w:val="both"/>
              <w:rPr>
                <w:sz w:val="20"/>
                <w:szCs w:val="20"/>
              </w:rPr>
            </w:pPr>
            <w:r w:rsidRPr="009A35D1">
              <w:rPr>
                <w:sz w:val="20"/>
                <w:szCs w:val="20"/>
              </w:rPr>
              <w:t>External Audit £215</w:t>
            </w:r>
          </w:p>
          <w:p w:rsidR="004B0D43" w:rsidRPr="009A35D1" w:rsidRDefault="004B0D43" w:rsidP="0089384F">
            <w:pPr>
              <w:jc w:val="both"/>
              <w:rPr>
                <w:sz w:val="20"/>
                <w:szCs w:val="20"/>
              </w:rPr>
            </w:pPr>
            <w:r w:rsidRPr="009A35D1">
              <w:rPr>
                <w:sz w:val="20"/>
                <w:szCs w:val="20"/>
              </w:rPr>
              <w:t>Training £200</w:t>
            </w:r>
          </w:p>
          <w:p w:rsidR="0089384F" w:rsidRPr="00487859" w:rsidRDefault="004B0D43" w:rsidP="0089384F">
            <w:pPr>
              <w:jc w:val="both"/>
              <w:rPr>
                <w:b/>
              </w:rPr>
            </w:pPr>
            <w:r w:rsidRPr="009A35D1">
              <w:rPr>
                <w:b/>
                <w:sz w:val="20"/>
                <w:szCs w:val="20"/>
              </w:rPr>
              <w:t>Total £9,423</w:t>
            </w:r>
          </w:p>
        </w:tc>
      </w:tr>
      <w:tr w:rsidR="002B65CF" w:rsidTr="00B210AF">
        <w:tc>
          <w:tcPr>
            <w:tcW w:w="0" w:type="auto"/>
          </w:tcPr>
          <w:p w:rsidR="0089384F" w:rsidRDefault="0089384F" w:rsidP="0089384F">
            <w:pPr>
              <w:jc w:val="center"/>
            </w:pPr>
            <w:r w:rsidRPr="00B210AF">
              <w:rPr>
                <w:b/>
              </w:rPr>
              <w:t>Box 9</w:t>
            </w:r>
          </w:p>
          <w:p w:rsidR="0089384F" w:rsidRPr="00727123" w:rsidRDefault="0089384F" w:rsidP="0089384F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:rsidR="0089384F" w:rsidRPr="00727123" w:rsidRDefault="0089384F" w:rsidP="0089384F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:rsidR="0089384F" w:rsidRPr="00B210AF" w:rsidRDefault="0089384F" w:rsidP="0089384F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  <w:r>
              <w:t>28,813</w:t>
            </w:r>
          </w:p>
        </w:tc>
        <w:tc>
          <w:tcPr>
            <w:tcW w:w="0" w:type="auto"/>
          </w:tcPr>
          <w:p w:rsidR="0089384F" w:rsidRDefault="006A6266" w:rsidP="0089384F">
            <w:pPr>
              <w:jc w:val="center"/>
            </w:pPr>
            <w:r>
              <w:t>29</w:t>
            </w:r>
            <w:r w:rsidR="00DE58D3">
              <w:t>,</w:t>
            </w:r>
            <w:r>
              <w:t>869</w:t>
            </w:r>
          </w:p>
          <w:p w:rsidR="006A6266" w:rsidRDefault="006A6266" w:rsidP="0089384F">
            <w:pPr>
              <w:jc w:val="center"/>
            </w:pPr>
            <w:r>
              <w:t>Restated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</w:p>
        </w:tc>
        <w:tc>
          <w:tcPr>
            <w:tcW w:w="0" w:type="auto"/>
          </w:tcPr>
          <w:p w:rsidR="0089384F" w:rsidRDefault="0089384F" w:rsidP="0089384F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:rsidR="0089384F" w:rsidRPr="009B43A4" w:rsidRDefault="006A6266" w:rsidP="0089384F">
            <w:r>
              <w:t>Added £560 picnic benches and £496 Goal Posts</w:t>
            </w:r>
          </w:p>
        </w:tc>
      </w:tr>
      <w:tr w:rsidR="002B65CF" w:rsidTr="00000E7A">
        <w:trPr>
          <w:trHeight w:val="854"/>
        </w:trPr>
        <w:tc>
          <w:tcPr>
            <w:tcW w:w="0" w:type="auto"/>
          </w:tcPr>
          <w:p w:rsidR="0089384F" w:rsidRDefault="0089384F" w:rsidP="0089384F">
            <w:pPr>
              <w:jc w:val="center"/>
            </w:pPr>
            <w:r w:rsidRPr="00B210AF">
              <w:rPr>
                <w:b/>
              </w:rPr>
              <w:t>Box 10</w:t>
            </w:r>
          </w:p>
          <w:p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:rsidR="0089384F" w:rsidRPr="00B210AF" w:rsidRDefault="0089384F" w:rsidP="0089384F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89384F" w:rsidRDefault="006A6266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89384F" w:rsidRDefault="0089384F" w:rsidP="0089384F">
            <w:pPr>
              <w:jc w:val="center"/>
            </w:pPr>
          </w:p>
        </w:tc>
        <w:tc>
          <w:tcPr>
            <w:tcW w:w="0" w:type="auto"/>
          </w:tcPr>
          <w:p w:rsidR="0089384F" w:rsidRDefault="0089384F" w:rsidP="0089384F">
            <w:pPr>
              <w:jc w:val="both"/>
            </w:pPr>
            <w:r>
              <w:t>None</w:t>
            </w:r>
          </w:p>
        </w:tc>
      </w:tr>
    </w:tbl>
    <w:p w:rsidR="00B210AF" w:rsidRPr="00B210AF" w:rsidRDefault="00B210AF" w:rsidP="00000E7A">
      <w:pPr>
        <w:spacing w:after="0"/>
        <w:jc w:val="both"/>
      </w:pPr>
    </w:p>
    <w:sectPr w:rsidR="00B210AF" w:rsidRPr="00B210AF" w:rsidSect="00000E7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F"/>
    <w:rsid w:val="00000E7A"/>
    <w:rsid w:val="000035BF"/>
    <w:rsid w:val="00030B0D"/>
    <w:rsid w:val="00031B90"/>
    <w:rsid w:val="000377B7"/>
    <w:rsid w:val="000503FD"/>
    <w:rsid w:val="000A66B6"/>
    <w:rsid w:val="000E4F24"/>
    <w:rsid w:val="000F6002"/>
    <w:rsid w:val="00105BED"/>
    <w:rsid w:val="001213FD"/>
    <w:rsid w:val="00125B7D"/>
    <w:rsid w:val="00134406"/>
    <w:rsid w:val="00177523"/>
    <w:rsid w:val="001A2CB1"/>
    <w:rsid w:val="00203063"/>
    <w:rsid w:val="00255C57"/>
    <w:rsid w:val="002B65CF"/>
    <w:rsid w:val="002C4054"/>
    <w:rsid w:val="003062AF"/>
    <w:rsid w:val="0032785C"/>
    <w:rsid w:val="00357E5C"/>
    <w:rsid w:val="0036578D"/>
    <w:rsid w:val="00373879"/>
    <w:rsid w:val="003C2BDA"/>
    <w:rsid w:val="003D5AFE"/>
    <w:rsid w:val="003F6E96"/>
    <w:rsid w:val="00400414"/>
    <w:rsid w:val="00423A8D"/>
    <w:rsid w:val="0043135B"/>
    <w:rsid w:val="00431FF5"/>
    <w:rsid w:val="004529EB"/>
    <w:rsid w:val="00487859"/>
    <w:rsid w:val="00490D83"/>
    <w:rsid w:val="0049222E"/>
    <w:rsid w:val="004B0D43"/>
    <w:rsid w:val="004D6E18"/>
    <w:rsid w:val="004E4417"/>
    <w:rsid w:val="004E657F"/>
    <w:rsid w:val="004F2B98"/>
    <w:rsid w:val="005468DC"/>
    <w:rsid w:val="00553FFF"/>
    <w:rsid w:val="00593FAE"/>
    <w:rsid w:val="00594302"/>
    <w:rsid w:val="00595F5B"/>
    <w:rsid w:val="005D18E1"/>
    <w:rsid w:val="005F1F62"/>
    <w:rsid w:val="005F3618"/>
    <w:rsid w:val="0061680D"/>
    <w:rsid w:val="00635115"/>
    <w:rsid w:val="00636CF0"/>
    <w:rsid w:val="006561CF"/>
    <w:rsid w:val="0065733F"/>
    <w:rsid w:val="00685BC1"/>
    <w:rsid w:val="006A6266"/>
    <w:rsid w:val="006A69BA"/>
    <w:rsid w:val="006A7442"/>
    <w:rsid w:val="006B0C13"/>
    <w:rsid w:val="00727123"/>
    <w:rsid w:val="00742DF4"/>
    <w:rsid w:val="00750BB3"/>
    <w:rsid w:val="007661A9"/>
    <w:rsid w:val="00780924"/>
    <w:rsid w:val="007844CD"/>
    <w:rsid w:val="00793087"/>
    <w:rsid w:val="00794392"/>
    <w:rsid w:val="007C30C9"/>
    <w:rsid w:val="007F6FA8"/>
    <w:rsid w:val="00814061"/>
    <w:rsid w:val="008460E9"/>
    <w:rsid w:val="00866EB3"/>
    <w:rsid w:val="008818B3"/>
    <w:rsid w:val="0089384F"/>
    <w:rsid w:val="008A2DB9"/>
    <w:rsid w:val="008B4306"/>
    <w:rsid w:val="008B544A"/>
    <w:rsid w:val="008E45BF"/>
    <w:rsid w:val="009121A7"/>
    <w:rsid w:val="00932785"/>
    <w:rsid w:val="009348D4"/>
    <w:rsid w:val="00976ABD"/>
    <w:rsid w:val="00986527"/>
    <w:rsid w:val="009A35D1"/>
    <w:rsid w:val="009B43A4"/>
    <w:rsid w:val="00A1653F"/>
    <w:rsid w:val="00A254AB"/>
    <w:rsid w:val="00A3576E"/>
    <w:rsid w:val="00A74ACE"/>
    <w:rsid w:val="00A772FB"/>
    <w:rsid w:val="00A86FC8"/>
    <w:rsid w:val="00A9467A"/>
    <w:rsid w:val="00AA4A54"/>
    <w:rsid w:val="00AB35A1"/>
    <w:rsid w:val="00AC2A66"/>
    <w:rsid w:val="00B210AF"/>
    <w:rsid w:val="00B330E8"/>
    <w:rsid w:val="00B55C8C"/>
    <w:rsid w:val="00B669BF"/>
    <w:rsid w:val="00BB11BD"/>
    <w:rsid w:val="00BB15B4"/>
    <w:rsid w:val="00BB2907"/>
    <w:rsid w:val="00BE4CEB"/>
    <w:rsid w:val="00BF4BDB"/>
    <w:rsid w:val="00C07A98"/>
    <w:rsid w:val="00C579F4"/>
    <w:rsid w:val="00C66FF2"/>
    <w:rsid w:val="00C67F8B"/>
    <w:rsid w:val="00C75960"/>
    <w:rsid w:val="00CA655C"/>
    <w:rsid w:val="00CB2733"/>
    <w:rsid w:val="00CF052F"/>
    <w:rsid w:val="00CF10D9"/>
    <w:rsid w:val="00D21811"/>
    <w:rsid w:val="00D30331"/>
    <w:rsid w:val="00D44179"/>
    <w:rsid w:val="00D80B79"/>
    <w:rsid w:val="00D80D75"/>
    <w:rsid w:val="00D8164F"/>
    <w:rsid w:val="00D83E39"/>
    <w:rsid w:val="00DB5AC3"/>
    <w:rsid w:val="00DB691E"/>
    <w:rsid w:val="00DC4D28"/>
    <w:rsid w:val="00DD11CE"/>
    <w:rsid w:val="00DD581D"/>
    <w:rsid w:val="00DE58D3"/>
    <w:rsid w:val="00DE6BFB"/>
    <w:rsid w:val="00E26ECB"/>
    <w:rsid w:val="00E35AF9"/>
    <w:rsid w:val="00E54A09"/>
    <w:rsid w:val="00E651AB"/>
    <w:rsid w:val="00E709C5"/>
    <w:rsid w:val="00EA042A"/>
    <w:rsid w:val="00F013C5"/>
    <w:rsid w:val="00F16963"/>
    <w:rsid w:val="00FE41F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10</cp:revision>
  <cp:lastPrinted>2020-04-10T09:28:00Z</cp:lastPrinted>
  <dcterms:created xsi:type="dcterms:W3CDTF">2022-04-06T09:17:00Z</dcterms:created>
  <dcterms:modified xsi:type="dcterms:W3CDTF">2022-04-14T15:46:00Z</dcterms:modified>
</cp:coreProperties>
</file>