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1A1BD7" w:rsidP="00FF436C">
      <w:pPr>
        <w:jc w:val="center"/>
        <w:rPr>
          <w:szCs w:val="24"/>
        </w:rPr>
      </w:pPr>
      <w:r>
        <w:rPr>
          <w:szCs w:val="24"/>
        </w:rPr>
        <w:t>You are summoned to attend a</w:t>
      </w:r>
      <w:r w:rsidR="00FF436C" w:rsidRPr="00EC0C05">
        <w:rPr>
          <w:szCs w:val="24"/>
        </w:rPr>
        <w:t xml:space="preserve"> Meeting of Gresham Parish Council which will take place </w:t>
      </w:r>
      <w:r>
        <w:rPr>
          <w:szCs w:val="24"/>
        </w:rPr>
        <w:t>in Gresham Village Hall on</w:t>
      </w:r>
    </w:p>
    <w:p w:rsidR="00FF436C" w:rsidRDefault="00AE4FFA" w:rsidP="00FF436C">
      <w:pPr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A55B19">
        <w:rPr>
          <w:b/>
          <w:sz w:val="36"/>
        </w:rPr>
        <w:t>8</w:t>
      </w:r>
      <w:r w:rsidR="00A55B19" w:rsidRPr="00A55B19">
        <w:rPr>
          <w:b/>
          <w:sz w:val="36"/>
          <w:vertAlign w:val="superscript"/>
        </w:rPr>
        <w:t>th</w:t>
      </w:r>
      <w:r w:rsidR="00A55B19">
        <w:rPr>
          <w:b/>
          <w:sz w:val="36"/>
        </w:rPr>
        <w:t xml:space="preserve"> September</w:t>
      </w:r>
      <w:r w:rsidR="00FF436C">
        <w:rPr>
          <w:b/>
          <w:sz w:val="36"/>
        </w:rPr>
        <w:t xml:space="preserve"> at 7.30pm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Default="00E6108D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31th August</w:t>
      </w:r>
      <w:r w:rsidR="00C51DDB" w:rsidRPr="00EC0C05">
        <w:rPr>
          <w:sz w:val="22"/>
          <w:szCs w:val="22"/>
        </w:rPr>
        <w:t xml:space="preserve"> </w:t>
      </w:r>
      <w:r w:rsidR="0051631B" w:rsidRPr="00EC0C05">
        <w:rPr>
          <w:sz w:val="22"/>
          <w:szCs w:val="22"/>
        </w:rPr>
        <w:t>2021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052938" w:rsidRDefault="00052938" w:rsidP="00A55B1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19  precautions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be in place –</w:t>
      </w:r>
      <w:r w:rsidR="00A55B19">
        <w:rPr>
          <w:rFonts w:asciiTheme="minorHAnsi" w:hAnsiTheme="minorHAnsi" w:cstheme="minorHAnsi"/>
          <w:sz w:val="22"/>
          <w:szCs w:val="22"/>
        </w:rPr>
        <w:t xml:space="preserve"> Please use hand sanitiser and wear masks</w:t>
      </w:r>
    </w:p>
    <w:p w:rsidR="00EB5DCF" w:rsidRDefault="00EB5DCF" w:rsidP="00A55B1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EB5DCF" w:rsidRPr="00EB5DCF" w:rsidRDefault="00EB5DCF" w:rsidP="00A55B19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DCF">
        <w:rPr>
          <w:rFonts w:asciiTheme="minorHAnsi" w:hAnsiTheme="minorHAnsi" w:cstheme="minorHAnsi"/>
          <w:b/>
          <w:sz w:val="22"/>
          <w:szCs w:val="22"/>
        </w:rPr>
        <w:t>THE MEETING WILL BE PRECEDED AT 7PM BY A TALK ON AFFORDABLE HOUSING BY ANNA CLARKE, COMMUNITY HOUSING ENABLER AT NORTH NORFOLK DISTRICT COUNCIL</w:t>
      </w:r>
      <w:r>
        <w:rPr>
          <w:rFonts w:asciiTheme="minorHAnsi" w:hAnsiTheme="minorHAnsi" w:cstheme="minorHAnsi"/>
          <w:b/>
          <w:sz w:val="22"/>
          <w:szCs w:val="22"/>
        </w:rPr>
        <w:t xml:space="preserve"> – all welcome to attend</w:t>
      </w: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EC0C05" w:rsidRPr="00EC0C05" w:rsidRDefault="00EC0C05" w:rsidP="0040313D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E01743" w:rsidRPr="00EC0C05" w:rsidRDefault="00E0174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:rsidR="00FF436C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E01743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AE4FFA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6E0A92">
        <w:rPr>
          <w:rFonts w:asciiTheme="minorHAnsi" w:hAnsiTheme="minorHAnsi" w:cstheme="minorHAnsi"/>
          <w:sz w:val="22"/>
          <w:szCs w:val="22"/>
        </w:rPr>
        <w:t>14</w:t>
      </w:r>
      <w:r w:rsidR="006E0A92" w:rsidRPr="006E0A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E0A92">
        <w:rPr>
          <w:rFonts w:asciiTheme="minorHAnsi" w:hAnsiTheme="minorHAnsi" w:cstheme="minorHAnsi"/>
          <w:sz w:val="22"/>
          <w:szCs w:val="22"/>
        </w:rPr>
        <w:t xml:space="preserve"> July </w:t>
      </w:r>
      <w:bookmarkStart w:id="0" w:name="_GoBack"/>
      <w:bookmarkEnd w:id="0"/>
      <w:r w:rsidR="0051631B" w:rsidRPr="00EC0C05">
        <w:rPr>
          <w:rFonts w:asciiTheme="minorHAnsi" w:hAnsiTheme="minorHAnsi" w:cstheme="minorHAnsi"/>
          <w:sz w:val="22"/>
          <w:szCs w:val="22"/>
        </w:rPr>
        <w:t>2021</w:t>
      </w:r>
    </w:p>
    <w:p w:rsidR="00E01743" w:rsidRPr="00EC0C05" w:rsidRDefault="00E01743" w:rsidP="00790A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9C" w:rsidRDefault="00C23CB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  <w:t>To discuss and make observations on application number</w:t>
      </w:r>
      <w:r w:rsidRPr="00C23CB7">
        <w:rPr>
          <w:rFonts w:asciiTheme="minorHAnsi" w:hAnsiTheme="minorHAnsi" w:cstheme="minorHAnsi"/>
          <w:i/>
          <w:sz w:val="22"/>
          <w:szCs w:val="22"/>
        </w:rPr>
        <w:t xml:space="preserve">:  PF/21/2126 Conversion of single storey outbuilding and external alterations to form a one bedroom holiday let – land north of The Willows, </w:t>
      </w:r>
      <w:proofErr w:type="spellStart"/>
      <w:r w:rsidRPr="00C23CB7"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 w:rsidRPr="00C23CB7">
        <w:rPr>
          <w:rFonts w:asciiTheme="minorHAnsi" w:hAnsiTheme="minorHAnsi" w:cstheme="minorHAnsi"/>
          <w:i/>
          <w:sz w:val="22"/>
          <w:szCs w:val="22"/>
        </w:rPr>
        <w:t xml:space="preserve"> Road, Lower Gresham, Norfolk</w:t>
      </w:r>
    </w:p>
    <w:p w:rsidR="008D469C" w:rsidRPr="00EC0C05" w:rsidRDefault="008D469C" w:rsidP="008D469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 xml:space="preserve">Follow up re: </w:t>
      </w:r>
      <w:r w:rsidRPr="00EC0C05">
        <w:rPr>
          <w:rFonts w:asciiTheme="minorHAnsi" w:hAnsiTheme="minorHAnsi" w:cstheme="minorHAnsi"/>
          <w:i/>
          <w:sz w:val="22"/>
          <w:szCs w:val="22"/>
        </w:rPr>
        <w:t xml:space="preserve">PA/21/0292 Telecommunications development comprising installation of a 25m high lattice tower with 3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annennas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on a 6m x 6m concrete slab with ancillary development within 1.8m high fenced compound – Sewage Works, Chequers Road, Gresham</w:t>
      </w:r>
    </w:p>
    <w:p w:rsidR="008D469C" w:rsidRDefault="008D469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21D90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C43153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.1 </w:t>
      </w:r>
      <w:r w:rsidR="00EC0C05">
        <w:rPr>
          <w:rFonts w:asciiTheme="minorHAnsi" w:hAnsiTheme="minorHAnsi" w:cstheme="minorHAnsi"/>
          <w:sz w:val="22"/>
          <w:szCs w:val="22"/>
        </w:rPr>
        <w:tab/>
      </w:r>
      <w:r w:rsidR="00C43153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C23CB7">
        <w:rPr>
          <w:rFonts w:asciiTheme="minorHAnsi" w:hAnsiTheme="minorHAnsi" w:cstheme="minorHAnsi"/>
          <w:sz w:val="22"/>
          <w:szCs w:val="22"/>
        </w:rPr>
        <w:t>List of Payments</w:t>
      </w:r>
    </w:p>
    <w:p w:rsidR="001D4E14" w:rsidRDefault="00C4315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  <w:t>To receive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 balance she</w:t>
      </w:r>
      <w:r>
        <w:rPr>
          <w:rFonts w:asciiTheme="minorHAnsi" w:hAnsiTheme="minorHAnsi" w:cstheme="minorHAnsi"/>
          <w:sz w:val="22"/>
          <w:szCs w:val="22"/>
        </w:rPr>
        <w:t>et and report on</w:t>
      </w:r>
      <w:r w:rsidR="00E01743">
        <w:rPr>
          <w:rFonts w:asciiTheme="minorHAnsi" w:hAnsiTheme="minorHAnsi" w:cstheme="minorHAnsi"/>
          <w:sz w:val="22"/>
          <w:szCs w:val="22"/>
        </w:rPr>
        <w:t xml:space="preserve"> bank reconciliation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5002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C23CB7">
        <w:rPr>
          <w:rFonts w:asciiTheme="minorHAnsi" w:hAnsiTheme="minorHAnsi" w:cstheme="minorHAnsi"/>
          <w:sz w:val="22"/>
          <w:szCs w:val="22"/>
        </w:rPr>
        <w:t xml:space="preserve"> and agree any costs</w:t>
      </w:r>
    </w:p>
    <w:p w:rsidR="00A55B19" w:rsidRDefault="00A55B19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  <w:t>To discuss and agree the future use of the Park</w:t>
      </w:r>
    </w:p>
    <w:p w:rsidR="00C43153" w:rsidRPr="00EC0C05" w:rsidRDefault="00C4315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</w:t>
      </w:r>
      <w:r>
        <w:rPr>
          <w:rFonts w:asciiTheme="minorHAnsi" w:hAnsiTheme="minorHAnsi" w:cstheme="minorHAnsi"/>
          <w:sz w:val="22"/>
          <w:szCs w:val="22"/>
        </w:rPr>
        <w:tab/>
        <w:t>To discuss and agree action</w:t>
      </w:r>
      <w:r w:rsidR="00C23CB7">
        <w:rPr>
          <w:rFonts w:asciiTheme="minorHAnsi" w:hAnsiTheme="minorHAnsi" w:cstheme="minorHAnsi"/>
          <w:sz w:val="22"/>
          <w:szCs w:val="22"/>
        </w:rPr>
        <w:t xml:space="preserve"> and approval of costs</w:t>
      </w:r>
      <w:r>
        <w:rPr>
          <w:rFonts w:asciiTheme="minorHAnsi" w:hAnsiTheme="minorHAnsi" w:cstheme="minorHAnsi"/>
          <w:sz w:val="22"/>
          <w:szCs w:val="22"/>
        </w:rPr>
        <w:t xml:space="preserve"> on Play Area Safety Report matters raised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321" w:rsidRDefault="00F510FE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9.4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2C5D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A3010C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review highways matters</w:t>
      </w:r>
    </w:p>
    <w:p w:rsidR="00E01743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A2C5D">
        <w:rPr>
          <w:rFonts w:asciiTheme="minorHAnsi" w:hAnsiTheme="minorHAnsi" w:cstheme="minorHAnsi"/>
          <w:sz w:val="22"/>
          <w:szCs w:val="22"/>
        </w:rPr>
        <w:t>.</w:t>
      </w:r>
      <w:r w:rsidR="009A2C5D">
        <w:rPr>
          <w:rFonts w:asciiTheme="minorHAnsi" w:hAnsiTheme="minorHAnsi" w:cstheme="minorHAnsi"/>
          <w:sz w:val="22"/>
          <w:szCs w:val="22"/>
        </w:rPr>
        <w:tab/>
        <w:t>To discuss allotment management</w:t>
      </w:r>
    </w:p>
    <w:p w:rsidR="001759CA" w:rsidRDefault="001759CA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ab/>
        <w:t>To discuss and agree any support for the Norfolk parish movement for an OTN</w:t>
      </w:r>
    </w:p>
    <w:p w:rsidR="00C23CB7" w:rsidRPr="00EC0C05" w:rsidRDefault="00C23CB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ab/>
        <w:t>To confirm arrangement</w:t>
      </w:r>
      <w:r w:rsidR="006175F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defibrillator training session</w:t>
      </w:r>
    </w:p>
    <w:p w:rsidR="00E01743" w:rsidRPr="00EC0C05" w:rsidRDefault="00C23CB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1759CA">
        <w:rPr>
          <w:rFonts w:asciiTheme="minorHAnsi" w:hAnsiTheme="minorHAnsi" w:cstheme="minorHAnsi"/>
          <w:sz w:val="22"/>
          <w:szCs w:val="22"/>
        </w:rPr>
        <w:t>orrespondence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C23CB7">
        <w:rPr>
          <w:rFonts w:asciiTheme="minorHAnsi" w:hAnsiTheme="minorHAnsi" w:cstheme="minorHAnsi"/>
          <w:sz w:val="22"/>
          <w:szCs w:val="22"/>
        </w:rPr>
        <w:t>6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sectPr w:rsidR="00F870BD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8F" w:rsidRDefault="00D95E8F" w:rsidP="00FF436C">
      <w:r>
        <w:separator/>
      </w:r>
    </w:p>
  </w:endnote>
  <w:endnote w:type="continuationSeparator" w:id="0">
    <w:p w:rsidR="00D95E8F" w:rsidRDefault="00D95E8F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EC0C05" w:rsidRP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EC0C05" w:rsidRDefault="00EC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8F" w:rsidRDefault="00D95E8F" w:rsidP="00FF436C">
      <w:r>
        <w:separator/>
      </w:r>
    </w:p>
  </w:footnote>
  <w:footnote w:type="continuationSeparator" w:id="0">
    <w:p w:rsidR="00D95E8F" w:rsidRDefault="00D95E8F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A55B3"/>
    <w:rsid w:val="000F7018"/>
    <w:rsid w:val="00107A17"/>
    <w:rsid w:val="00125184"/>
    <w:rsid w:val="00125B7D"/>
    <w:rsid w:val="0015119D"/>
    <w:rsid w:val="001759CA"/>
    <w:rsid w:val="00182050"/>
    <w:rsid w:val="001A1BD7"/>
    <w:rsid w:val="001A5190"/>
    <w:rsid w:val="001A6ECD"/>
    <w:rsid w:val="001D4E14"/>
    <w:rsid w:val="001E26A3"/>
    <w:rsid w:val="001F4594"/>
    <w:rsid w:val="00203063"/>
    <w:rsid w:val="0020583E"/>
    <w:rsid w:val="00221D90"/>
    <w:rsid w:val="00242B72"/>
    <w:rsid w:val="002558AC"/>
    <w:rsid w:val="002838FA"/>
    <w:rsid w:val="002A4934"/>
    <w:rsid w:val="002B750B"/>
    <w:rsid w:val="002C2398"/>
    <w:rsid w:val="002D1021"/>
    <w:rsid w:val="002D1CA1"/>
    <w:rsid w:val="002E285B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7438"/>
    <w:rsid w:val="00411697"/>
    <w:rsid w:val="0041686B"/>
    <w:rsid w:val="00421FF7"/>
    <w:rsid w:val="0043135B"/>
    <w:rsid w:val="0047279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632E5"/>
    <w:rsid w:val="00571C46"/>
    <w:rsid w:val="005755CC"/>
    <w:rsid w:val="005B321C"/>
    <w:rsid w:val="005D25D0"/>
    <w:rsid w:val="005E0AAE"/>
    <w:rsid w:val="005E657F"/>
    <w:rsid w:val="006175F6"/>
    <w:rsid w:val="0063707A"/>
    <w:rsid w:val="006518DC"/>
    <w:rsid w:val="00663EE9"/>
    <w:rsid w:val="00667BE7"/>
    <w:rsid w:val="00680639"/>
    <w:rsid w:val="006835E1"/>
    <w:rsid w:val="0069602B"/>
    <w:rsid w:val="006B2ED9"/>
    <w:rsid w:val="006C6BD1"/>
    <w:rsid w:val="006E0A92"/>
    <w:rsid w:val="006E2E15"/>
    <w:rsid w:val="00722ECC"/>
    <w:rsid w:val="00725824"/>
    <w:rsid w:val="00756235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EB3"/>
    <w:rsid w:val="008B4A13"/>
    <w:rsid w:val="008C084D"/>
    <w:rsid w:val="008D3E0D"/>
    <w:rsid w:val="008D469C"/>
    <w:rsid w:val="00926095"/>
    <w:rsid w:val="009269C5"/>
    <w:rsid w:val="00933397"/>
    <w:rsid w:val="00946AED"/>
    <w:rsid w:val="009549AF"/>
    <w:rsid w:val="0095528B"/>
    <w:rsid w:val="009A2C5D"/>
    <w:rsid w:val="009B627B"/>
    <w:rsid w:val="009E7BA3"/>
    <w:rsid w:val="009F41B1"/>
    <w:rsid w:val="009F7DB4"/>
    <w:rsid w:val="00A041A9"/>
    <w:rsid w:val="00A104E5"/>
    <w:rsid w:val="00A20250"/>
    <w:rsid w:val="00A3010C"/>
    <w:rsid w:val="00A55B19"/>
    <w:rsid w:val="00A6153B"/>
    <w:rsid w:val="00A86FC8"/>
    <w:rsid w:val="00AB685A"/>
    <w:rsid w:val="00AE4FFA"/>
    <w:rsid w:val="00AF5563"/>
    <w:rsid w:val="00B31279"/>
    <w:rsid w:val="00B76390"/>
    <w:rsid w:val="00B81F5A"/>
    <w:rsid w:val="00B85002"/>
    <w:rsid w:val="00BB14DF"/>
    <w:rsid w:val="00BB2907"/>
    <w:rsid w:val="00BB294C"/>
    <w:rsid w:val="00BB322A"/>
    <w:rsid w:val="00BC7BBD"/>
    <w:rsid w:val="00BE1351"/>
    <w:rsid w:val="00BE60A5"/>
    <w:rsid w:val="00C07A98"/>
    <w:rsid w:val="00C14ACF"/>
    <w:rsid w:val="00C23CB7"/>
    <w:rsid w:val="00C2434E"/>
    <w:rsid w:val="00C43153"/>
    <w:rsid w:val="00C51DDB"/>
    <w:rsid w:val="00C75960"/>
    <w:rsid w:val="00C840AA"/>
    <w:rsid w:val="00CB2C51"/>
    <w:rsid w:val="00D0574B"/>
    <w:rsid w:val="00D30331"/>
    <w:rsid w:val="00D45750"/>
    <w:rsid w:val="00D80D75"/>
    <w:rsid w:val="00D9173F"/>
    <w:rsid w:val="00D95E8F"/>
    <w:rsid w:val="00DA0812"/>
    <w:rsid w:val="00DA7D3A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877B6"/>
    <w:rsid w:val="00EB5DCF"/>
    <w:rsid w:val="00EC0C05"/>
    <w:rsid w:val="00EC718E"/>
    <w:rsid w:val="00ED058A"/>
    <w:rsid w:val="00ED07AB"/>
    <w:rsid w:val="00EE2F71"/>
    <w:rsid w:val="00F105CD"/>
    <w:rsid w:val="00F13702"/>
    <w:rsid w:val="00F155E5"/>
    <w:rsid w:val="00F37B0A"/>
    <w:rsid w:val="00F458AB"/>
    <w:rsid w:val="00F510FE"/>
    <w:rsid w:val="00F6762A"/>
    <w:rsid w:val="00F8062C"/>
    <w:rsid w:val="00F85EC5"/>
    <w:rsid w:val="00F870BD"/>
    <w:rsid w:val="00FE41F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10</cp:revision>
  <cp:lastPrinted>2021-08-31T08:44:00Z</cp:lastPrinted>
  <dcterms:created xsi:type="dcterms:W3CDTF">2021-07-21T08:48:00Z</dcterms:created>
  <dcterms:modified xsi:type="dcterms:W3CDTF">2021-09-08T08:11:00Z</dcterms:modified>
</cp:coreProperties>
</file>